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1E" w:rsidRDefault="00B25C8C" w:rsidP="00B25C8C">
      <w:pPr>
        <w:jc w:val="center"/>
        <w:rPr>
          <w:b/>
          <w:sz w:val="28"/>
          <w:szCs w:val="28"/>
        </w:rPr>
      </w:pPr>
      <w:r w:rsidRPr="00B25C8C">
        <w:rPr>
          <w:b/>
          <w:sz w:val="28"/>
          <w:szCs w:val="28"/>
        </w:rPr>
        <w:t xml:space="preserve">Условия этапа </w:t>
      </w:r>
      <w:proofErr w:type="spellStart"/>
      <w:r w:rsidRPr="00B25C8C">
        <w:rPr>
          <w:b/>
          <w:sz w:val="28"/>
          <w:szCs w:val="28"/>
        </w:rPr>
        <w:t>спасработы</w:t>
      </w:r>
      <w:proofErr w:type="spellEnd"/>
      <w:r>
        <w:rPr>
          <w:b/>
          <w:sz w:val="28"/>
          <w:szCs w:val="28"/>
        </w:rPr>
        <w:t>. К</w:t>
      </w:r>
      <w:r w:rsidRPr="00B25C8C">
        <w:rPr>
          <w:b/>
          <w:sz w:val="28"/>
          <w:szCs w:val="28"/>
        </w:rPr>
        <w:t>ласс А</w:t>
      </w:r>
      <w:r>
        <w:rPr>
          <w:b/>
          <w:sz w:val="28"/>
          <w:szCs w:val="28"/>
        </w:rPr>
        <w:t>.</w:t>
      </w:r>
      <w:r w:rsidR="00323DCA">
        <w:rPr>
          <w:b/>
          <w:sz w:val="28"/>
          <w:szCs w:val="28"/>
        </w:rPr>
        <w:t xml:space="preserve"> ВВТ(Двух верёвочная техника) </w:t>
      </w:r>
    </w:p>
    <w:p w:rsidR="00004CEE" w:rsidRPr="00AF335D" w:rsidRDefault="00AF335D" w:rsidP="00B25C8C">
      <w:r w:rsidRPr="00AF335D">
        <w:t>Предварительно</w:t>
      </w:r>
      <w:r>
        <w:t>!!! Пострадавший в т. А (требуется бережная упаковка на носилки (2 человека))</w:t>
      </w:r>
    </w:p>
    <w:p w:rsidR="00B25C8C" w:rsidRDefault="00B25C8C" w:rsidP="00B25C8C">
      <w:r w:rsidRPr="00B25C8C">
        <w:t xml:space="preserve">Движение </w:t>
      </w:r>
      <w:r>
        <w:t xml:space="preserve">носилок </w:t>
      </w:r>
      <w:r w:rsidR="00B03D13">
        <w:t>по направление</w:t>
      </w:r>
      <w:proofErr w:type="gramStart"/>
      <w:r w:rsidR="009646C4">
        <w:t xml:space="preserve">  А</w:t>
      </w:r>
      <w:proofErr w:type="gramEnd"/>
      <w:r w:rsidR="009646C4">
        <w:t>, В, Г, Д</w:t>
      </w:r>
      <w:r>
        <w:t>, Е, Ж., с обязательной отсечкой</w:t>
      </w:r>
      <w:r w:rsidR="000D1DF2">
        <w:t xml:space="preserve"> пострадавшего в точках В, Г, Д</w:t>
      </w:r>
      <w:r w:rsidR="00BC3F07">
        <w:t>.</w:t>
      </w:r>
      <w:r w:rsidR="008A0633">
        <w:t xml:space="preserve"> </w:t>
      </w:r>
      <w:r w:rsidR="00B03D13">
        <w:t>Точка Ж финиш.</w:t>
      </w:r>
    </w:p>
    <w:p w:rsidR="00B03D13" w:rsidRDefault="008331A8" w:rsidP="00B25C8C">
      <w:r>
        <w:t xml:space="preserve">Старт участников с </w:t>
      </w:r>
      <w:r w:rsidR="00B03D13">
        <w:t xml:space="preserve"> т. Г1, финиш участников в т. Ж</w:t>
      </w:r>
      <w:r w:rsidR="00AF335D">
        <w:t>, движение участников произвольное</w:t>
      </w:r>
      <w:r w:rsidR="00B03D13">
        <w:t xml:space="preserve"> (Обязательные точки отсечки для участников  отсутствуют</w:t>
      </w:r>
      <w:proofErr w:type="gramStart"/>
      <w:r w:rsidR="00B03D13">
        <w:t xml:space="preserve"> )</w:t>
      </w:r>
      <w:proofErr w:type="gramEnd"/>
    </w:p>
    <w:p w:rsidR="00B03D13" w:rsidRDefault="008331A8" w:rsidP="00B25C8C">
      <w:r>
        <w:t>Участок В-А</w:t>
      </w:r>
      <w:r w:rsidR="00B03D13">
        <w:t xml:space="preserve"> командная навеска.</w:t>
      </w:r>
    </w:p>
    <w:p w:rsidR="00C76799" w:rsidRDefault="008331A8" w:rsidP="00B25C8C">
      <w:r>
        <w:t>Участок Г-Д</w:t>
      </w:r>
      <w:r w:rsidR="00B03D13">
        <w:t xml:space="preserve"> командные перила.(передача веревки </w:t>
      </w:r>
      <w:r>
        <w:t xml:space="preserve">с  </w:t>
      </w:r>
      <w:proofErr w:type="spellStart"/>
      <w:r>
        <w:t>т</w:t>
      </w:r>
      <w:proofErr w:type="gramStart"/>
      <w:r>
        <w:t>.Г</w:t>
      </w:r>
      <w:proofErr w:type="spellEnd"/>
      <w:proofErr w:type="gramEnd"/>
      <w:r w:rsidR="00004CEE">
        <w:t xml:space="preserve"> </w:t>
      </w:r>
      <w:r>
        <w:t xml:space="preserve">в </w:t>
      </w:r>
      <w:proofErr w:type="spellStart"/>
      <w:r>
        <w:t>т.</w:t>
      </w:r>
      <w:r w:rsidR="00004CEE">
        <w:t>Д</w:t>
      </w:r>
      <w:proofErr w:type="spellEnd"/>
      <w:r>
        <w:t xml:space="preserve"> невозможна </w:t>
      </w:r>
      <w:r w:rsidR="00004CEE">
        <w:t xml:space="preserve">, передача веревки с </w:t>
      </w:r>
      <w:proofErr w:type="spellStart"/>
      <w:r w:rsidR="00004CEE">
        <w:t>т.Д</w:t>
      </w:r>
      <w:proofErr w:type="spellEnd"/>
      <w:r w:rsidR="00004CEE">
        <w:t xml:space="preserve"> </w:t>
      </w:r>
      <w:r>
        <w:t xml:space="preserve">в </w:t>
      </w:r>
      <w:proofErr w:type="spellStart"/>
      <w:r>
        <w:t>т.</w:t>
      </w:r>
      <w:r w:rsidR="00004CEE">
        <w:t>Г</w:t>
      </w:r>
      <w:proofErr w:type="spellEnd"/>
      <w:r w:rsidR="00AF335D">
        <w:t xml:space="preserve"> возможна</w:t>
      </w:r>
      <w:r>
        <w:t>)</w:t>
      </w:r>
      <w:r w:rsidR="00AF335D">
        <w:t>.</w:t>
      </w:r>
    </w:p>
    <w:p w:rsidR="000D1DF2" w:rsidRDefault="000D1DF2" w:rsidP="00B25C8C">
      <w:r>
        <w:t>Участок Е</w:t>
      </w:r>
      <w:r w:rsidR="003D7B11">
        <w:t xml:space="preserve">-Ж1 судейский направляющий троллей. </w:t>
      </w:r>
      <w:r w:rsidR="008A0633">
        <w:t xml:space="preserve">(Последний участник делает </w:t>
      </w:r>
      <w:proofErr w:type="spellStart"/>
      <w:r w:rsidR="008A0633">
        <w:t>самосброс</w:t>
      </w:r>
      <w:proofErr w:type="spellEnd"/>
      <w:r w:rsidR="008A0633">
        <w:t xml:space="preserve"> веревки с </w:t>
      </w:r>
      <w:proofErr w:type="spellStart"/>
      <w:r w:rsidR="008A0633">
        <w:t>т</w:t>
      </w:r>
      <w:proofErr w:type="gramStart"/>
      <w:r w:rsidR="008A0633">
        <w:t>.Е</w:t>
      </w:r>
      <w:proofErr w:type="spellEnd"/>
      <w:proofErr w:type="gramEnd"/>
      <w:r w:rsidR="008A0633">
        <w:t>)</w:t>
      </w:r>
    </w:p>
    <w:p w:rsidR="00C76799" w:rsidRDefault="00C76799" w:rsidP="00B25C8C">
      <w:r>
        <w:t>Финиш т. Ж имеет ограниченное пространство</w:t>
      </w:r>
      <w:r w:rsidR="003D7B11">
        <w:t xml:space="preserve"> по площади и ограничение по высот</w:t>
      </w:r>
      <w:proofErr w:type="gramStart"/>
      <w:r w:rsidR="003D7B11">
        <w:t>е(</w:t>
      </w:r>
      <w:proofErr w:type="gramEnd"/>
      <w:r w:rsidR="00323DCA">
        <w:t xml:space="preserve">касание </w:t>
      </w:r>
      <w:r w:rsidR="003D7B11">
        <w:t>верхнего ограничение</w:t>
      </w:r>
      <w:r w:rsidR="006E16F2">
        <w:t xml:space="preserve"> командными</w:t>
      </w:r>
      <w:r w:rsidR="003D7B11">
        <w:t xml:space="preserve"> </w:t>
      </w:r>
      <w:r w:rsidR="006E16F2">
        <w:t>веревками под нагрузкой запрещено</w:t>
      </w:r>
      <w:r w:rsidR="003D7B11">
        <w:t>)</w:t>
      </w:r>
      <w:r>
        <w:t>. Участок Ж1-Ж шкурник.</w:t>
      </w:r>
    </w:p>
    <w:p w:rsidR="00BC3F07" w:rsidRDefault="00C76799" w:rsidP="00B25C8C">
      <w:r>
        <w:t>Дополнительные точки. Точка</w:t>
      </w:r>
      <w:proofErr w:type="gramStart"/>
      <w:r>
        <w:t xml:space="preserve"> А</w:t>
      </w:r>
      <w:proofErr w:type="gramEnd"/>
      <w:r>
        <w:t xml:space="preserve"> оборудована 3</w:t>
      </w:r>
      <w:r w:rsidR="00BC3F07">
        <w:t xml:space="preserve"> точками. Точки</w:t>
      </w:r>
      <w:proofErr w:type="gramStart"/>
      <w:r w:rsidR="00BC3F07">
        <w:t xml:space="preserve"> В</w:t>
      </w:r>
      <w:proofErr w:type="gramEnd"/>
      <w:r w:rsidR="00BC3F07">
        <w:t>, Г</w:t>
      </w:r>
      <w:r>
        <w:t>, Д  до 6 точек</w:t>
      </w:r>
      <w:r w:rsidR="00BC3F07">
        <w:t xml:space="preserve"> каждая. Т.Е </w:t>
      </w:r>
      <w:proofErr w:type="gramStart"/>
      <w:r w:rsidR="00BC3F07">
        <w:t>оборудована</w:t>
      </w:r>
      <w:proofErr w:type="gramEnd"/>
      <w:r w:rsidR="00BC3F07">
        <w:t xml:space="preserve">  </w:t>
      </w:r>
      <w:r>
        <w:t>4 точками. Т.Ж</w:t>
      </w:r>
      <w:proofErr w:type="gramStart"/>
      <w:r>
        <w:t>1</w:t>
      </w:r>
      <w:proofErr w:type="gramEnd"/>
      <w:r>
        <w:t xml:space="preserve"> место под локальную петлю на дереве.</w:t>
      </w:r>
    </w:p>
    <w:p w:rsidR="00C76799" w:rsidRDefault="00C76799" w:rsidP="00B25C8C">
      <w:r>
        <w:t>До начала дистанции команды сдает</w:t>
      </w:r>
      <w:r w:rsidR="009646C4">
        <w:t>,</w:t>
      </w:r>
      <w:r>
        <w:t xml:space="preserve"> тактику по организаци</w:t>
      </w:r>
      <w:r w:rsidR="008A0633">
        <w:t xml:space="preserve">и транспортировки носилок и </w:t>
      </w:r>
      <w:r w:rsidR="009646C4">
        <w:t>с</w:t>
      </w:r>
      <w:r>
        <w:t>пособ навески перил Г-Д.</w:t>
      </w:r>
      <w:r w:rsidR="009646C4">
        <w:t>,</w:t>
      </w:r>
      <w:r w:rsidR="000D1DF2">
        <w:t xml:space="preserve"> Номера участников с фамилиям</w:t>
      </w:r>
      <w:proofErr w:type="gramStart"/>
      <w:r w:rsidR="000D1DF2">
        <w:t>и(</w:t>
      </w:r>
      <w:proofErr w:type="gramEnd"/>
      <w:r w:rsidR="000D1DF2">
        <w:t>номера на каска участников)</w:t>
      </w:r>
      <w:r w:rsidR="008A0633">
        <w:t>.</w:t>
      </w:r>
    </w:p>
    <w:p w:rsidR="008A0633" w:rsidRPr="00B25C8C" w:rsidRDefault="00B94653" w:rsidP="00B25C8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873442"/>
            <wp:effectExtent l="0" t="0" r="3175" b="0"/>
            <wp:docPr id="1" name="Рисунок 1" descr="https://pp.userapi.com/c604718/v604718216/546fc/YLBbL1os_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04718/v604718216/546fc/YLBbL1os_H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5C8C" w:rsidRPr="00B25C8C" w:rsidRDefault="00B25C8C" w:rsidP="00B25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B25C8C" w:rsidRPr="00B2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8C"/>
    <w:rsid w:val="00004CEE"/>
    <w:rsid w:val="000D1DF2"/>
    <w:rsid w:val="00323DCA"/>
    <w:rsid w:val="003D7B11"/>
    <w:rsid w:val="0045731E"/>
    <w:rsid w:val="006E16F2"/>
    <w:rsid w:val="008331A8"/>
    <w:rsid w:val="008A0633"/>
    <w:rsid w:val="009646C4"/>
    <w:rsid w:val="00AF335D"/>
    <w:rsid w:val="00B03D13"/>
    <w:rsid w:val="00B25C8C"/>
    <w:rsid w:val="00B94653"/>
    <w:rsid w:val="00BC3F07"/>
    <w:rsid w:val="00C7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Semyon Pirozhkov</cp:lastModifiedBy>
  <cp:revision>6</cp:revision>
  <dcterms:created xsi:type="dcterms:W3CDTF">2017-05-03T19:17:00Z</dcterms:created>
  <dcterms:modified xsi:type="dcterms:W3CDTF">2019-04-10T12:49:00Z</dcterms:modified>
</cp:coreProperties>
</file>